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441960</wp:posOffset>
            </wp:positionV>
            <wp:extent cx="5591175" cy="893445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附件：</w:t>
      </w:r>
      <w:bookmarkStart w:id="0" w:name="_GoBack"/>
      <w:bookmarkEnd w:id="0"/>
    </w:p>
    <w:p>
      <w:pPr>
        <w:pStyle w:val="2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36830</wp:posOffset>
            </wp:positionV>
            <wp:extent cx="5591175" cy="812482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28575</wp:posOffset>
            </wp:positionV>
            <wp:extent cx="5429885" cy="9035415"/>
            <wp:effectExtent l="0" t="0" r="18415" b="1333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903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-17780</wp:posOffset>
            </wp:positionV>
            <wp:extent cx="5898515" cy="6670040"/>
            <wp:effectExtent l="0" t="0" r="6985" b="1651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67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UzYTY5Y2E5MjhjYWIyOGEzNjY2MTgzNDM2NDEifQ=="/>
  </w:docVars>
  <w:rsids>
    <w:rsidRoot w:val="4AE238D7"/>
    <w:rsid w:val="45D93B1E"/>
    <w:rsid w:val="4AE238D7"/>
    <w:rsid w:val="50474F87"/>
    <w:rsid w:val="50EE562C"/>
    <w:rsid w:val="7B2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2023-02-15T01:15:00Z</dcterms:created>
  <dc:creator>对方正在输入...</dc:creator>
  <cp:lastModifiedBy>Administrator</cp:lastModifiedBy>
  <dcterms:modified xsi:type="dcterms:W3CDTF">2023-02-15T01:36:52Z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E952904609944629AD05AEE54C4179CC</vt:lpwstr>
  </property>
</Properties>
</file>